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>
          <w:b/>
          <w:sz w:val="32"/>
        </w:rPr>
        <w:t>GROUPE DÉBUTANTS 3 saison 2020</w:t>
      </w:r>
    </w:p>
    <w:p>
      <w:pPr>
        <w:pStyle w:val="Normal"/>
        <w:jc w:val="center"/>
        <w:rPr/>
      </w:pPr>
      <w:r>
        <w:rPr>
          <w:b/>
          <w:sz w:val="32"/>
        </w:rPr>
        <w:t>9/10 ans  2011-2010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>
          <w:b/>
          <w:sz w:val="32"/>
        </w:rPr>
        <w:t>Mercredi 16h00-17h00  Samedi 11h00-12h00 (14/22)</w:t>
      </w:r>
    </w:p>
    <w:p>
      <w:pPr>
        <w:pStyle w:val="Normal"/>
        <w:jc w:val="center"/>
        <w:rPr/>
      </w:pPr>
      <w:r>
        <w:rPr>
          <w:b/>
          <w:sz w:val="32"/>
        </w:rPr>
        <w:t>Entraîneur : Charlotte et Gilles Mercredi, Mathieu et Gilles Samedi</w:t>
      </w:r>
    </w:p>
    <w:p>
      <w:pPr>
        <w:pStyle w:val="Normal"/>
        <w:rPr/>
      </w:pPr>
      <w:r>
        <w:rPr/>
      </w:r>
    </w:p>
    <w:tbl>
      <w:tblPr>
        <w:tblStyle w:val="Grille"/>
        <w:tblW w:w="9576" w:type="dxa"/>
        <w:jc w:val="left"/>
        <w:tblInd w:w="-452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1133"/>
        <w:gridCol w:w="997"/>
        <w:gridCol w:w="1930"/>
        <w:gridCol w:w="3531"/>
      </w:tblGrid>
      <w:tr>
        <w:trPr/>
        <w:tc>
          <w:tcPr>
            <w:tcW w:w="1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9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Caté 2020</w:t>
            </w:r>
          </w:p>
        </w:tc>
        <w:tc>
          <w:tcPr>
            <w:tcW w:w="353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Engagement 2020</w:t>
            </w:r>
          </w:p>
        </w:tc>
      </w:tr>
      <w:tr>
        <w:trPr/>
        <w:tc>
          <w:tcPr>
            <w:tcW w:w="1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93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3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Bony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Emile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06/09/10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Bocaccio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Robin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24/05/09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Benjamin 1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Nouveau licencié 2020 OK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Bovio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Erwan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09/06/10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Chianéa-Belloir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Nicola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22/05/11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Pupille 1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Clin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Charlie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11/07/10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Nouveau licencié 2020 OK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Da Silva Juliao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Cristiano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17/05/10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Nouveau licencié 2020 OK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Duvareille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Ilan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23/08/11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Pupille  1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Etaix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Maxence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27/06/10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Cs w:val="22"/>
              </w:rPr>
              <w:t>Fernandez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Timothé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20/01/11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Pupille 1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Gonzalez-Fernandez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Lisandro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13/03/10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t>Lacanal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Lorenzo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22/03/11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Pupille 1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Nars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Keziad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02/10/12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Poussin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Schmitter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Mael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10/04/12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Poussin 2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Vintousky</w:t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Anaelle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06/05/11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Pupille 1 F</w:t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  <w:highlight w:val="cyan"/>
              </w:rPr>
              <w:t>Nouveau licencié 2020 OK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13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9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3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LibreOffice/5.4.7.2.M6$Windows_x86 LibreOffice_project/84cdc5b975a208eecf96cb73014f465650380623</Application>
  <Pages>1</Pages>
  <Words>116</Words>
  <Characters>682</Characters>
  <CharactersWithSpaces>735</CharactersWithSpaces>
  <Paragraphs>66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2019-09-15T12:11:00Z</dcterms:created>
  <dc:creator>jullien</dc:creator>
  <dc:description/>
  <dc:language>fr-FR</dc:language>
  <cp:lastModifiedBy/>
  <cp:lastPrinted>2020-05-12T15:58:06Z</cp:lastPrinted>
  <dcterms:modified xsi:type="dcterms:W3CDTF">2020-05-12T15:58:10Z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